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1895" w14:textId="2D2AFCE9" w:rsidR="0051796F" w:rsidRDefault="0051796F" w:rsidP="0051796F">
      <w:r>
        <w:t>EB válogató eredménye:</w:t>
      </w:r>
    </w:p>
    <w:p w14:paraId="2D431431" w14:textId="2D056320" w:rsidR="0051796F" w:rsidRDefault="0051796F" w:rsidP="0051796F">
      <w:r>
        <w:t>Nagy Robi – mint már annyiszor – ismét villámgyorsan elkészítette a kiírt EB válogató versenyek eredményei alapján a mellékelt ranglistát, melyből kiolvasható, hogy mely egységek jogosultak a 2023. évi csopaki Kalóz Európabajnokságon indulni:</w:t>
      </w:r>
    </w:p>
    <w:p w14:paraId="07FFCDD2" w14:textId="6CB42FDA" w:rsidR="0051796F" w:rsidRDefault="0051796F" w:rsidP="0051796F">
      <w:r>
        <w:t>A megszavazott válogatási rendszer szerint a 2023. évi EB-re három lépcsőben lehetett kvalifikációt szerezni:</w:t>
      </w:r>
    </w:p>
    <w:p w14:paraId="7B879361" w14:textId="77777777" w:rsidR="0051796F" w:rsidRDefault="0051796F" w:rsidP="0051796F">
      <w:r>
        <w:t>Az első lépcsőben a 2022.-évi kalóz osztályszövetségi kormányosi ranglista első tíz helyezettje szerzett kvalifikációt, akinek van, az lehetőleg az állandó legénységével együtt, aki egyedül kvalifikált az tetszőlegesen választott legénységgel. Az itt kvalifikált versenyzők a következők:</w:t>
      </w:r>
    </w:p>
    <w:p w14:paraId="1B2DE2E2" w14:textId="5C674089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Mohos Gábor – Molnár Veronika</w:t>
      </w:r>
    </w:p>
    <w:p w14:paraId="4A65A848" w14:textId="7F19DCDB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Vass Ádám – Simkó Zsolt</w:t>
      </w:r>
    </w:p>
    <w:p w14:paraId="38F5A421" w14:textId="09A53278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Nagy Róbert – Mészáros Miklós</w:t>
      </w:r>
    </w:p>
    <w:p w14:paraId="42A654E3" w14:textId="398F44FD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Tajti Imre – Kajári Gábor</w:t>
      </w:r>
    </w:p>
    <w:p w14:paraId="02136C93" w14:textId="673FE19D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Gmeiner István – Kő Tamás</w:t>
      </w:r>
    </w:p>
    <w:p w14:paraId="3E38EA4A" w14:textId="099F9FA0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 xml:space="preserve">Németh Ferenc </w:t>
      </w:r>
    </w:p>
    <w:p w14:paraId="2880FD24" w14:textId="44C0D9E7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 xml:space="preserve">Bódy Kornél </w:t>
      </w:r>
    </w:p>
    <w:p w14:paraId="777C19E7" w14:textId="1AD8952D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Mayer Tivadar – Balla Mayer Petra</w:t>
      </w:r>
      <w:r w:rsidR="004E4074">
        <w:t xml:space="preserve"> *</w:t>
      </w:r>
    </w:p>
    <w:p w14:paraId="6EFAAC39" w14:textId="1D2005BA" w:rsidR="0051796F" w:rsidRPr="005267C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Tóth Attila – Báthori Sándor</w:t>
      </w:r>
    </w:p>
    <w:p w14:paraId="21AE09E9" w14:textId="3461C089" w:rsidR="0051796F" w:rsidRDefault="0051796F" w:rsidP="00F52770">
      <w:pPr>
        <w:pStyle w:val="Listaszerbekezds"/>
        <w:numPr>
          <w:ilvl w:val="0"/>
          <w:numId w:val="1"/>
        </w:numPr>
        <w:spacing w:after="0" w:line="240" w:lineRule="auto"/>
      </w:pPr>
      <w:r w:rsidRPr="005267CF">
        <w:t>Kovács-Buna Botond – Póké Benedek Zoltán</w:t>
      </w:r>
    </w:p>
    <w:p w14:paraId="4648A35B" w14:textId="77777777" w:rsidR="004E4074" w:rsidRDefault="004E4074" w:rsidP="0051796F">
      <w:pPr>
        <w:spacing w:after="0" w:line="240" w:lineRule="auto"/>
      </w:pPr>
    </w:p>
    <w:p w14:paraId="4CACA636" w14:textId="1A59E9FB" w:rsidR="004E4074" w:rsidRPr="005267CF" w:rsidRDefault="008A3824" w:rsidP="008A3824">
      <w:pPr>
        <w:spacing w:after="0" w:line="240" w:lineRule="auto"/>
      </w:pPr>
      <w:r>
        <w:t>*</w:t>
      </w:r>
      <w:r w:rsidR="004E4074">
        <w:t>Mivel a Mayer Tivadar – Balla Mayer Petra páros jelezte, hogy nem indulnak az EB-n, az Osztályszövetség vezetősége egyhangúan úgy határozott, hogy helyükön a</w:t>
      </w:r>
      <w:r>
        <w:t>z OB-n egészségügyi okokból nem indult</w:t>
      </w:r>
      <w:r w:rsidR="004E4074">
        <w:t xml:space="preserve"> </w:t>
      </w:r>
      <w:proofErr w:type="spellStart"/>
      <w:r w:rsidR="004E4074">
        <w:t>Hirschler</w:t>
      </w:r>
      <w:proofErr w:type="spellEnd"/>
      <w:r w:rsidR="004E4074">
        <w:t xml:space="preserve"> Rebeka – Tóth István pár</w:t>
      </w:r>
      <w:r>
        <w:t xml:space="preserve">os indulását </w:t>
      </w:r>
      <w:r w:rsidR="00CE0492">
        <w:t>támogatja</w:t>
      </w:r>
      <w:r>
        <w:t>.</w:t>
      </w:r>
    </w:p>
    <w:p w14:paraId="2CBEE538" w14:textId="77777777" w:rsidR="0051796F" w:rsidRPr="005267CF" w:rsidRDefault="0051796F" w:rsidP="0051796F">
      <w:pPr>
        <w:spacing w:after="0"/>
        <w:rPr>
          <w:sz w:val="18"/>
          <w:szCs w:val="18"/>
        </w:rPr>
      </w:pPr>
    </w:p>
    <w:p w14:paraId="0A84C258" w14:textId="42EF85A8" w:rsidR="0051796F" w:rsidRDefault="0051796F" w:rsidP="0051796F">
      <w:r>
        <w:t xml:space="preserve">A második tíz kvalifikációt a 2023. évi OB-n és az azt megelőző 5 ranglistaversenyen elért eredmények alapján elkészült kvalifikációs ranglista első tíz helyezettje szerezte meg, természetesen a már kvalifikáltak soron kívül hagyásával. A kvalifikációs ranglista az OB és a három legjobb pontszámmal szereplő ranglista/válogató verseny összesített pontszámából alakult ki, az osztályszövetségi éves ranglisták számítási módszerének használatával. </w:t>
      </w:r>
      <w:r w:rsidR="000C0FBF">
        <w:t xml:space="preserve">                             </w:t>
      </w:r>
      <w:r w:rsidR="008A3824">
        <w:t xml:space="preserve">                      </w:t>
      </w:r>
      <w:r w:rsidR="000C0FBF">
        <w:t xml:space="preserve">  </w:t>
      </w:r>
      <w:r>
        <w:t>A válogatóversenyek a következők voltak:</w:t>
      </w:r>
    </w:p>
    <w:p w14:paraId="22204E16" w14:textId="37581F67" w:rsidR="0051796F" w:rsidRDefault="0051796F" w:rsidP="0051796F">
      <w:pPr>
        <w:spacing w:after="0"/>
      </w:pPr>
      <w:r>
        <w:t>Atomerőmű Kupa, 2023. május 6 – 7. Balatonfüred, ASE - elmaradt</w:t>
      </w:r>
    </w:p>
    <w:p w14:paraId="4C606A99" w14:textId="77777777" w:rsidR="0051796F" w:rsidRDefault="0051796F" w:rsidP="0051796F">
      <w:pPr>
        <w:spacing w:after="0"/>
      </w:pPr>
      <w:proofErr w:type="spellStart"/>
      <w:r>
        <w:t>Koloska</w:t>
      </w:r>
      <w:proofErr w:type="spellEnd"/>
      <w:r>
        <w:t xml:space="preserve"> Kupa, 2023. május 20 – 21, Balatonfüred, ASE</w:t>
      </w:r>
    </w:p>
    <w:p w14:paraId="29E649CC" w14:textId="77777777" w:rsidR="0051796F" w:rsidRDefault="0051796F" w:rsidP="0051796F">
      <w:pPr>
        <w:spacing w:after="0"/>
      </w:pPr>
      <w:r>
        <w:t xml:space="preserve">III. Élményfalu Vitorlás Regatta Tisza-tó, 2023. június 9 -11, Sarud, </w:t>
      </w:r>
      <w:proofErr w:type="spellStart"/>
      <w:r>
        <w:t>Gyerekreáció</w:t>
      </w:r>
      <w:proofErr w:type="spellEnd"/>
      <w:r>
        <w:t xml:space="preserve"> SKE</w:t>
      </w:r>
    </w:p>
    <w:p w14:paraId="02A9E543" w14:textId="77777777" w:rsidR="0051796F" w:rsidRDefault="0051796F" w:rsidP="0051796F">
      <w:pPr>
        <w:spacing w:after="0"/>
      </w:pPr>
      <w:proofErr w:type="spellStart"/>
      <w:r>
        <w:t>Expert</w:t>
      </w:r>
      <w:proofErr w:type="spellEnd"/>
      <w:r>
        <w:t xml:space="preserve"> – FPS Kupa, 2023. július 1 – 2, Hejőkeresztúr, </w:t>
      </w:r>
      <w:proofErr w:type="spellStart"/>
      <w:r>
        <w:t>Deboti</w:t>
      </w:r>
      <w:proofErr w:type="spellEnd"/>
      <w:r>
        <w:t xml:space="preserve"> VSE</w:t>
      </w:r>
    </w:p>
    <w:p w14:paraId="4ACD0020" w14:textId="77777777" w:rsidR="0051796F" w:rsidRDefault="0051796F" w:rsidP="0051796F">
      <w:pPr>
        <w:spacing w:after="0"/>
      </w:pPr>
      <w:r>
        <w:t xml:space="preserve">THE </w:t>
      </w:r>
      <w:proofErr w:type="spellStart"/>
      <w:r>
        <w:t>Olimpic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Finn és Kalóz Ranglista verseny, 2023. július 14 – 16, Tihany, THE</w:t>
      </w:r>
    </w:p>
    <w:p w14:paraId="358A9BBA" w14:textId="77777777" w:rsidR="0051796F" w:rsidRDefault="0051796F" w:rsidP="0051796F">
      <w:pPr>
        <w:spacing w:after="0"/>
      </w:pPr>
      <w:r>
        <w:t>Kalóz Felnőtt Országos Bajnokság, 2023. július 26 – 30, Alsóörs, BYC 1912</w:t>
      </w:r>
    </w:p>
    <w:p w14:paraId="635764C3" w14:textId="77777777" w:rsidR="00F52770" w:rsidRDefault="00F52770" w:rsidP="0051796F">
      <w:pPr>
        <w:spacing w:after="0"/>
      </w:pPr>
    </w:p>
    <w:p w14:paraId="7427A8E1" w14:textId="4405F224" w:rsidR="0051796F" w:rsidRDefault="0051796F" w:rsidP="0051796F">
      <w:pPr>
        <w:spacing w:after="0"/>
      </w:pPr>
      <w:r>
        <w:t xml:space="preserve">Ebben a szakaszban az alábbi </w:t>
      </w:r>
      <w:r w:rsidR="000C0FBF">
        <w:t>kormányosok</w:t>
      </w:r>
      <w:r>
        <w:t xml:space="preserve"> szereztek kvalifikációt – a sorrend a ranglist</w:t>
      </w:r>
      <w:r w:rsidR="000C0FBF">
        <w:t>a helyezések sorrendjét mutatja:</w:t>
      </w:r>
    </w:p>
    <w:p w14:paraId="68699F2A" w14:textId="77777777" w:rsidR="00F52770" w:rsidRDefault="00F52770" w:rsidP="0051796F">
      <w:pPr>
        <w:spacing w:after="0"/>
      </w:pPr>
    </w:p>
    <w:p w14:paraId="025C19E6" w14:textId="23211E30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Szentpéteri Ádám</w:t>
      </w:r>
    </w:p>
    <w:p w14:paraId="0BB55EE5" w14:textId="07897894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Nyeste Gábor dr.</w:t>
      </w:r>
    </w:p>
    <w:p w14:paraId="55507136" w14:textId="274521AA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Gerő András</w:t>
      </w:r>
    </w:p>
    <w:p w14:paraId="1F937A18" w14:textId="767DAE6F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Kovács Attila</w:t>
      </w:r>
    </w:p>
    <w:p w14:paraId="4568CD5E" w14:textId="741D331C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Bödör Gergely dr.</w:t>
      </w:r>
    </w:p>
    <w:p w14:paraId="7733BF95" w14:textId="7EBE1F31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Simonyi Kristóf</w:t>
      </w:r>
    </w:p>
    <w:p w14:paraId="61A61FB6" w14:textId="6ABDFC81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lastRenderedPageBreak/>
        <w:t>Fluck Benedek</w:t>
      </w:r>
    </w:p>
    <w:p w14:paraId="1ABC4A50" w14:textId="40B56A40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Tóth György</w:t>
      </w:r>
    </w:p>
    <w:p w14:paraId="7D6D0F97" w14:textId="67C2F2AA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proofErr w:type="spellStart"/>
      <w:r>
        <w:t>Aklan</w:t>
      </w:r>
      <w:proofErr w:type="spellEnd"/>
      <w:r>
        <w:t xml:space="preserve"> György</w:t>
      </w:r>
    </w:p>
    <w:p w14:paraId="1D1E5942" w14:textId="213A3FB1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Pávics László Dr.</w:t>
      </w:r>
    </w:p>
    <w:p w14:paraId="28F68CC4" w14:textId="77777777" w:rsidR="008A3824" w:rsidRDefault="008A3824" w:rsidP="000C0FBF">
      <w:pPr>
        <w:spacing w:after="0"/>
      </w:pPr>
    </w:p>
    <w:p w14:paraId="065304D2" w14:textId="39F8CC9B" w:rsidR="0051796F" w:rsidRDefault="0051796F" w:rsidP="000C0FBF">
      <w:pPr>
        <w:spacing w:after="0"/>
      </w:pPr>
      <w:r>
        <w:t>A fennmaradó helyekre az OB azon további résztvevői kvalifikál</w:t>
      </w:r>
      <w:r w:rsidR="000C0FBF">
        <w:t>tak</w:t>
      </w:r>
      <w:r>
        <w:t xml:space="preserve"> az ott elért helyezésük sorrendjében, akik az előző két szakaszban nem szerezték meg az EB indulás jogát</w:t>
      </w:r>
      <w:r w:rsidR="00186871">
        <w:t>:</w:t>
      </w:r>
    </w:p>
    <w:p w14:paraId="0FDE36B7" w14:textId="77777777" w:rsidR="000C0FBF" w:rsidRDefault="000C0FBF" w:rsidP="000C0FBF">
      <w:pPr>
        <w:spacing w:after="0"/>
      </w:pPr>
    </w:p>
    <w:p w14:paraId="38EC263D" w14:textId="60D3801B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Sallai Gábor</w:t>
      </w:r>
    </w:p>
    <w:p w14:paraId="779211BF" w14:textId="1A90D6A8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proofErr w:type="spellStart"/>
      <w:r>
        <w:t>Varjas</w:t>
      </w:r>
      <w:proofErr w:type="spellEnd"/>
      <w:r>
        <w:t xml:space="preserve"> Sándor dr.</w:t>
      </w:r>
    </w:p>
    <w:p w14:paraId="6900AAC4" w14:textId="63751355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Kámán Tamás</w:t>
      </w:r>
      <w:r w:rsidR="00CE0492">
        <w:t>**</w:t>
      </w:r>
      <w:r w:rsidR="004E4074">
        <w:t xml:space="preserve"> </w:t>
      </w:r>
    </w:p>
    <w:p w14:paraId="30BDF5BA" w14:textId="1759693B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Ian Ainslie</w:t>
      </w:r>
    </w:p>
    <w:p w14:paraId="671BD08E" w14:textId="509DCF51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Toronyi Bence</w:t>
      </w:r>
    </w:p>
    <w:p w14:paraId="47EA39E1" w14:textId="648F827B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Szentpéteri Zsolt</w:t>
      </w:r>
    </w:p>
    <w:p w14:paraId="40CD7E54" w14:textId="3D365252" w:rsidR="000C0FBF" w:rsidRDefault="000C0FBF" w:rsidP="00F52770">
      <w:pPr>
        <w:pStyle w:val="Listaszerbekezds"/>
        <w:numPr>
          <w:ilvl w:val="0"/>
          <w:numId w:val="1"/>
        </w:numPr>
        <w:spacing w:after="0"/>
      </w:pPr>
      <w:r>
        <w:t>Kovács-Buna Kinga</w:t>
      </w:r>
    </w:p>
    <w:p w14:paraId="39D46B26" w14:textId="77777777" w:rsidR="00DD5983" w:rsidRDefault="00DD5983" w:rsidP="00DD5983">
      <w:pPr>
        <w:pStyle w:val="Listaszerbekezds"/>
        <w:numPr>
          <w:ilvl w:val="0"/>
          <w:numId w:val="1"/>
        </w:numPr>
        <w:spacing w:after="0"/>
      </w:pPr>
      <w:r>
        <w:t>Zimmermann Botond</w:t>
      </w:r>
    </w:p>
    <w:p w14:paraId="41620C94" w14:textId="77777777" w:rsidR="00DD5983" w:rsidRDefault="00DD5983" w:rsidP="00DD5983">
      <w:pPr>
        <w:pStyle w:val="Listaszerbekezds"/>
        <w:numPr>
          <w:ilvl w:val="0"/>
          <w:numId w:val="1"/>
        </w:numPr>
        <w:spacing w:after="0"/>
      </w:pPr>
      <w:r>
        <w:t>Fehér Flórián</w:t>
      </w:r>
    </w:p>
    <w:p w14:paraId="577CBA72" w14:textId="77777777" w:rsidR="00DD5983" w:rsidRDefault="00DD5983" w:rsidP="00DD5983">
      <w:pPr>
        <w:pStyle w:val="Listaszerbekezds"/>
        <w:numPr>
          <w:ilvl w:val="0"/>
          <w:numId w:val="1"/>
        </w:numPr>
        <w:spacing w:after="0"/>
      </w:pPr>
      <w:proofErr w:type="spellStart"/>
      <w:r>
        <w:t>Patonai</w:t>
      </w:r>
      <w:proofErr w:type="spellEnd"/>
      <w:r>
        <w:t xml:space="preserve"> Dénes</w:t>
      </w:r>
    </w:p>
    <w:p w14:paraId="1551F294" w14:textId="77777777" w:rsidR="00DD5983" w:rsidRDefault="00DD5983" w:rsidP="00DD5983">
      <w:pPr>
        <w:pStyle w:val="Listaszerbekezds"/>
        <w:spacing w:after="0"/>
      </w:pPr>
    </w:p>
    <w:p w14:paraId="6C485684" w14:textId="77777777" w:rsidR="00F62A31" w:rsidRDefault="00F62A31" w:rsidP="00F62A31">
      <w:pPr>
        <w:spacing w:after="0"/>
        <w:ind w:left="360"/>
      </w:pPr>
    </w:p>
    <w:p w14:paraId="697B8DB4" w14:textId="1ACDD312" w:rsidR="00F62A31" w:rsidRDefault="00F62A31" w:rsidP="00F62A31">
      <w:pPr>
        <w:spacing w:after="0"/>
      </w:pPr>
      <w:r>
        <w:t xml:space="preserve">** Mivel </w:t>
      </w:r>
      <w:proofErr w:type="spellStart"/>
      <w:r>
        <w:t>Erhardt</w:t>
      </w:r>
      <w:proofErr w:type="spellEnd"/>
      <w:r>
        <w:t xml:space="preserve"> Nóra egészségügyi okból nem vehetett részt az OB-n, helyette Kámán Tamás szerzett kvalifikációt</w:t>
      </w:r>
      <w:r w:rsidR="00186871">
        <w:t xml:space="preserve"> egységüknek</w:t>
      </w:r>
      <w:r>
        <w:t>, és ebben az esetben Ők dönthetik el, ki kormányoz az EB-</w:t>
      </w:r>
      <w:proofErr w:type="spellStart"/>
      <w:r>
        <w:t>n.</w:t>
      </w:r>
      <w:proofErr w:type="spellEnd"/>
    </w:p>
    <w:p w14:paraId="0B5ADED7" w14:textId="77777777" w:rsidR="00F62A31" w:rsidRDefault="00F62A31" w:rsidP="00CE0492">
      <w:pPr>
        <w:spacing w:after="0"/>
      </w:pPr>
    </w:p>
    <w:p w14:paraId="3AA548E8" w14:textId="055870F6" w:rsidR="00CE0492" w:rsidRDefault="00CE0492" w:rsidP="00CE0492">
      <w:pPr>
        <w:spacing w:after="0"/>
      </w:pPr>
      <w:r>
        <w:t>Tartalékok:</w:t>
      </w:r>
    </w:p>
    <w:p w14:paraId="54D54D5B" w14:textId="07995987" w:rsidR="00F52770" w:rsidRDefault="00F52770" w:rsidP="00F52770">
      <w:pPr>
        <w:pStyle w:val="Listaszerbekezds"/>
        <w:numPr>
          <w:ilvl w:val="0"/>
          <w:numId w:val="1"/>
        </w:numPr>
        <w:spacing w:after="0"/>
      </w:pPr>
      <w:r>
        <w:t>Paál András</w:t>
      </w:r>
    </w:p>
    <w:p w14:paraId="2F5FD22F" w14:textId="4D55D9A4" w:rsidR="00F52770" w:rsidRDefault="00F52770" w:rsidP="00F52770">
      <w:pPr>
        <w:pStyle w:val="Listaszerbekezds"/>
        <w:numPr>
          <w:ilvl w:val="0"/>
          <w:numId w:val="1"/>
        </w:numPr>
        <w:spacing w:after="0"/>
      </w:pPr>
      <w:r>
        <w:t>Hajdú Gergely</w:t>
      </w:r>
    </w:p>
    <w:p w14:paraId="2366877F" w14:textId="36D77198" w:rsidR="00F52770" w:rsidRDefault="00F52770" w:rsidP="00F52770">
      <w:pPr>
        <w:pStyle w:val="Listaszerbekezds"/>
        <w:numPr>
          <w:ilvl w:val="0"/>
          <w:numId w:val="1"/>
        </w:numPr>
        <w:spacing w:after="0"/>
      </w:pPr>
      <w:r>
        <w:t>Kasza-</w:t>
      </w:r>
      <w:proofErr w:type="spellStart"/>
      <w:r>
        <w:t>Csótai</w:t>
      </w:r>
      <w:proofErr w:type="spellEnd"/>
      <w:r>
        <w:t xml:space="preserve"> Botond</w:t>
      </w:r>
    </w:p>
    <w:p w14:paraId="61ADAFFC" w14:textId="77777777" w:rsidR="00943EA0" w:rsidRDefault="00DD5983" w:rsidP="00F52770">
      <w:pPr>
        <w:pStyle w:val="Listaszerbekezds"/>
        <w:numPr>
          <w:ilvl w:val="0"/>
          <w:numId w:val="1"/>
        </w:numPr>
        <w:spacing w:after="0"/>
      </w:pPr>
      <w:proofErr w:type="spellStart"/>
      <w:r>
        <w:t>Csáti</w:t>
      </w:r>
      <w:proofErr w:type="spellEnd"/>
      <w:r>
        <w:t xml:space="preserve"> Fanni Borbála</w:t>
      </w:r>
    </w:p>
    <w:p w14:paraId="721AF302" w14:textId="4E019995" w:rsidR="00DD5983" w:rsidRDefault="00943EA0" w:rsidP="00943EA0">
      <w:pPr>
        <w:pStyle w:val="Listaszerbekezds"/>
        <w:numPr>
          <w:ilvl w:val="0"/>
          <w:numId w:val="1"/>
        </w:numPr>
        <w:spacing w:after="0"/>
      </w:pPr>
      <w:r>
        <w:t>Pál Béla György</w:t>
      </w:r>
      <w:r>
        <w:tab/>
      </w:r>
    </w:p>
    <w:p w14:paraId="72E3AF53" w14:textId="67097D5B" w:rsidR="000970F0" w:rsidRDefault="00F5248B" w:rsidP="00F52770">
      <w:pPr>
        <w:pStyle w:val="Listaszerbekezds"/>
        <w:numPr>
          <w:ilvl w:val="0"/>
          <w:numId w:val="1"/>
        </w:numPr>
        <w:spacing w:after="0"/>
      </w:pPr>
      <w:proofErr w:type="spellStart"/>
      <w:r>
        <w:t>Hegymegi</w:t>
      </w:r>
      <w:proofErr w:type="spellEnd"/>
      <w:r>
        <w:t xml:space="preserve"> László</w:t>
      </w:r>
    </w:p>
    <w:p w14:paraId="27794E83" w14:textId="0BAE1518" w:rsidR="00F5248B" w:rsidRDefault="00F5248B" w:rsidP="00F52770">
      <w:pPr>
        <w:pStyle w:val="Listaszerbekezds"/>
        <w:numPr>
          <w:ilvl w:val="0"/>
          <w:numId w:val="1"/>
        </w:numPr>
        <w:spacing w:after="0"/>
      </w:pPr>
      <w:r>
        <w:t>Balogh Marcell Erik</w:t>
      </w:r>
      <w:r w:rsidR="00CE0492">
        <w:t xml:space="preserve"> </w:t>
      </w:r>
    </w:p>
    <w:p w14:paraId="194BAA9B" w14:textId="77777777" w:rsidR="00CE0492" w:rsidRDefault="00CE0492" w:rsidP="00186871">
      <w:pPr>
        <w:spacing w:after="0"/>
      </w:pPr>
    </w:p>
    <w:p w14:paraId="04F248A1" w14:textId="77777777" w:rsidR="00F431DC" w:rsidRDefault="00CE0492" w:rsidP="000C0FBF">
      <w:pPr>
        <w:spacing w:after="0"/>
      </w:pPr>
      <w:r>
        <w:t xml:space="preserve">A külföldi indulók számától és az esetleges további visszalépésektől függően elképzelhető, hogy több tartalék kormányos is lehetőséget kap az EB szereplésre, ezért </w:t>
      </w:r>
      <w:r w:rsidR="00F431DC">
        <w:t>k</w:t>
      </w:r>
      <w:r>
        <w:t>érem, hogy a fenti 30 kvalifikációt szerzett versenyző közül</w:t>
      </w:r>
      <w:r w:rsidR="00F431DC">
        <w:t xml:space="preserve"> azok, akik nem akarnak/tudnak részt venni az EB-n, ezt mielőbb jelezzék nekem!</w:t>
      </w:r>
    </w:p>
    <w:p w14:paraId="5C458B0C" w14:textId="77777777" w:rsidR="00F431DC" w:rsidRDefault="00F431DC" w:rsidP="000C0FBF">
      <w:pPr>
        <w:spacing w:after="0"/>
      </w:pPr>
    </w:p>
    <w:p w14:paraId="1D46700D" w14:textId="6C4959F7" w:rsidR="00F431DC" w:rsidRDefault="00F431DC" w:rsidP="000C0FBF">
      <w:pPr>
        <w:spacing w:after="0"/>
      </w:pPr>
      <w:r>
        <w:t>Budapest, 2023. 08.01</w:t>
      </w:r>
    </w:p>
    <w:p w14:paraId="6889216D" w14:textId="77777777" w:rsidR="00F431DC" w:rsidRDefault="00F431DC" w:rsidP="000C0FBF">
      <w:pPr>
        <w:spacing w:after="0"/>
      </w:pPr>
    </w:p>
    <w:p w14:paraId="6B9FFF3D" w14:textId="77777777" w:rsidR="00F431DC" w:rsidRDefault="00F431DC" w:rsidP="00F431DC">
      <w:pPr>
        <w:spacing w:after="0"/>
        <w:ind w:left="5664" w:firstLine="708"/>
      </w:pPr>
      <w:r>
        <w:t>Köszönettel:</w:t>
      </w:r>
    </w:p>
    <w:p w14:paraId="1738A7D2" w14:textId="550D3B8F" w:rsidR="00F431DC" w:rsidRDefault="00F431DC" w:rsidP="000C0FBF">
      <w:pPr>
        <w:spacing w:after="0"/>
      </w:pPr>
      <w:r>
        <w:t xml:space="preserve"> </w:t>
      </w:r>
    </w:p>
    <w:p w14:paraId="00F35A67" w14:textId="0C134310" w:rsidR="004E4074" w:rsidRDefault="00F431DC" w:rsidP="00F431DC">
      <w:pPr>
        <w:spacing w:after="0"/>
        <w:ind w:left="5664" w:firstLine="708"/>
      </w:pPr>
      <w:r>
        <w:t xml:space="preserve">Vass Ádám </w:t>
      </w:r>
    </w:p>
    <w:p w14:paraId="797A3565" w14:textId="77777777" w:rsidR="00864B1E" w:rsidRDefault="00864B1E"/>
    <w:sectPr w:rsidR="0086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A6"/>
    <w:multiLevelType w:val="hybridMultilevel"/>
    <w:tmpl w:val="CDD03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6F"/>
    <w:rsid w:val="000970F0"/>
    <w:rsid w:val="000C0FBF"/>
    <w:rsid w:val="000F51C5"/>
    <w:rsid w:val="00186871"/>
    <w:rsid w:val="004E4074"/>
    <w:rsid w:val="004E7105"/>
    <w:rsid w:val="0051796F"/>
    <w:rsid w:val="007D085C"/>
    <w:rsid w:val="00864B1E"/>
    <w:rsid w:val="008A3824"/>
    <w:rsid w:val="00943EA0"/>
    <w:rsid w:val="00CE0492"/>
    <w:rsid w:val="00DD5983"/>
    <w:rsid w:val="00F431DC"/>
    <w:rsid w:val="00F5248B"/>
    <w:rsid w:val="00F52770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DCC9"/>
  <w15:chartTrackingRefBased/>
  <w15:docId w15:val="{FA391BB3-E649-48A2-A492-8E0BECC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796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adam.vass@ganzhydro.hu</dc:creator>
  <cp:keywords/>
  <dc:description/>
  <cp:lastModifiedBy>adam.vass@ganzhydro.hu</cp:lastModifiedBy>
  <cp:revision>9</cp:revision>
  <dcterms:created xsi:type="dcterms:W3CDTF">2023-08-01T11:20:00Z</dcterms:created>
  <dcterms:modified xsi:type="dcterms:W3CDTF">2023-08-02T18:32:00Z</dcterms:modified>
</cp:coreProperties>
</file>